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C3A35" w14:textId="77777777" w:rsidR="00ED4EBF" w:rsidRDefault="004208C8" w:rsidP="0075451A">
      <w:pPr>
        <w:pStyle w:val="Balk1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8D6DF1D" wp14:editId="663A640D">
            <wp:simplePos x="0" y="0"/>
            <wp:positionH relativeFrom="column">
              <wp:posOffset>5288915</wp:posOffset>
            </wp:positionH>
            <wp:positionV relativeFrom="paragraph">
              <wp:posOffset>68580</wp:posOffset>
            </wp:positionV>
            <wp:extent cx="1180465" cy="1007745"/>
            <wp:effectExtent l="0" t="0" r="0" b="0"/>
            <wp:wrapNone/>
            <wp:docPr id="7" name="Resi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18D" w:rsidRPr="005E72ED">
        <w:rPr>
          <w:rFonts w:ascii="Cambria" w:hAnsi="Cambria"/>
          <w:sz w:val="28"/>
          <w:szCs w:val="28"/>
        </w:rPr>
        <w:t>10.KHAN</w:t>
      </w:r>
      <w:r w:rsidR="00DF5F74">
        <w:rPr>
          <w:rFonts w:ascii="Cambria" w:hAnsi="Cambria"/>
          <w:sz w:val="28"/>
          <w:szCs w:val="28"/>
        </w:rPr>
        <w:t xml:space="preserve"> SINAVI</w:t>
      </w:r>
      <w:r w:rsidR="00CE18E3" w:rsidRPr="005E72ED">
        <w:rPr>
          <w:rFonts w:ascii="Cambria" w:hAnsi="Cambria"/>
          <w:sz w:val="28"/>
          <w:szCs w:val="28"/>
        </w:rPr>
        <w:t xml:space="preserve"> KATILIM</w:t>
      </w:r>
      <w:r w:rsidR="00E14BD1" w:rsidRPr="005E72ED">
        <w:rPr>
          <w:rFonts w:ascii="Cambria" w:hAnsi="Cambria"/>
          <w:sz w:val="28"/>
          <w:szCs w:val="28"/>
        </w:rPr>
        <w:t xml:space="preserve"> FORMU</w:t>
      </w:r>
    </w:p>
    <w:p w14:paraId="54B1ACD7" w14:textId="77777777" w:rsidR="005E72ED" w:rsidRPr="005E72ED" w:rsidRDefault="005E72ED" w:rsidP="005E72ED"/>
    <w:p w14:paraId="3F4086AD" w14:textId="77777777" w:rsidR="005E72ED" w:rsidRPr="005E72ED" w:rsidRDefault="005E72ED" w:rsidP="005E72ED"/>
    <w:tbl>
      <w:tblPr>
        <w:tblW w:w="10724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7180"/>
      </w:tblGrid>
      <w:tr w:rsidR="00E14BD1" w:rsidRPr="00EB318D" w14:paraId="17E0ADA9" w14:textId="77777777">
        <w:trPr>
          <w:trHeight w:val="393"/>
        </w:trPr>
        <w:tc>
          <w:tcPr>
            <w:tcW w:w="3544" w:type="dxa"/>
            <w:vAlign w:val="bottom"/>
          </w:tcPr>
          <w:p w14:paraId="297B7B22" w14:textId="37A0E007" w:rsidR="00E14BD1" w:rsidRPr="00EB318D" w:rsidRDefault="00CC34C4" w:rsidP="00E14BD1">
            <w:pPr>
              <w:pStyle w:val="Balk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SINAVIN</w:t>
            </w:r>
            <w:r w:rsidR="00E14BD1" w:rsidRPr="00EB318D">
              <w:rPr>
                <w:rFonts w:ascii="Cambria" w:hAnsi="Cambria"/>
                <w:sz w:val="22"/>
                <w:szCs w:val="22"/>
              </w:rPr>
              <w:t xml:space="preserve"> ADI                        </w:t>
            </w:r>
          </w:p>
        </w:tc>
        <w:tc>
          <w:tcPr>
            <w:tcW w:w="7180" w:type="dxa"/>
            <w:vAlign w:val="bottom"/>
          </w:tcPr>
          <w:p w14:paraId="012F8A7E" w14:textId="77777777" w:rsidR="00E14BD1" w:rsidRPr="00EB318D" w:rsidRDefault="00E14BD1" w:rsidP="00EB318D">
            <w:pPr>
              <w:pStyle w:val="Balk1"/>
              <w:ind w:right="-212"/>
              <w:rPr>
                <w:rFonts w:ascii="Cambria" w:hAnsi="Cambria"/>
                <w:bCs/>
                <w:sz w:val="22"/>
                <w:szCs w:val="22"/>
              </w:rPr>
            </w:pPr>
            <w:r w:rsidRPr="00EB318D">
              <w:rPr>
                <w:rFonts w:ascii="Cambria" w:hAnsi="Cambria"/>
                <w:bCs/>
                <w:sz w:val="20"/>
              </w:rPr>
              <w:t>:</w:t>
            </w:r>
            <w:r w:rsidR="00477AA0" w:rsidRPr="00EB318D">
              <w:rPr>
                <w:rFonts w:ascii="Cambria" w:hAnsi="Cambria"/>
                <w:bCs/>
                <w:sz w:val="20"/>
              </w:rPr>
              <w:t xml:space="preserve">  </w:t>
            </w:r>
            <w:r w:rsidR="00B974F7" w:rsidRPr="00EB318D">
              <w:rPr>
                <w:rFonts w:ascii="Cambria" w:hAnsi="Cambria"/>
                <w:bCs/>
                <w:sz w:val="24"/>
                <w:szCs w:val="24"/>
              </w:rPr>
              <w:t>MUAYTHAİ</w:t>
            </w:r>
            <w:r w:rsidRPr="00EB318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EB318D">
              <w:rPr>
                <w:rFonts w:ascii="Cambria" w:hAnsi="Cambria"/>
                <w:bCs/>
                <w:sz w:val="24"/>
                <w:szCs w:val="24"/>
              </w:rPr>
              <w:t>10.KHAN</w:t>
            </w:r>
            <w:r w:rsidRPr="00EB318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DF5F74">
              <w:rPr>
                <w:rFonts w:ascii="Cambria" w:hAnsi="Cambria"/>
                <w:bCs/>
                <w:sz w:val="24"/>
                <w:szCs w:val="24"/>
              </w:rPr>
              <w:t>SINAVI</w:t>
            </w:r>
          </w:p>
        </w:tc>
      </w:tr>
      <w:tr w:rsidR="00E14BD1" w:rsidRPr="00EB318D" w14:paraId="420BF20B" w14:textId="77777777">
        <w:trPr>
          <w:trHeight w:val="307"/>
        </w:trPr>
        <w:tc>
          <w:tcPr>
            <w:tcW w:w="3544" w:type="dxa"/>
            <w:vAlign w:val="bottom"/>
          </w:tcPr>
          <w:p w14:paraId="2172F47B" w14:textId="1BA6FAAC" w:rsidR="00E14BD1" w:rsidRPr="00EB318D" w:rsidRDefault="00CC34C4" w:rsidP="00E14BD1">
            <w:pPr>
              <w:pStyle w:val="Balk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SINAVIN</w:t>
            </w:r>
            <w:r w:rsidR="00E14BD1" w:rsidRPr="00EB318D">
              <w:rPr>
                <w:rFonts w:ascii="Cambria" w:hAnsi="Cambria"/>
                <w:sz w:val="22"/>
                <w:szCs w:val="22"/>
              </w:rPr>
              <w:t xml:space="preserve"> TARİHİ                        </w:t>
            </w:r>
          </w:p>
        </w:tc>
        <w:tc>
          <w:tcPr>
            <w:tcW w:w="7180" w:type="dxa"/>
            <w:vAlign w:val="bottom"/>
          </w:tcPr>
          <w:p w14:paraId="5219C79F" w14:textId="77777777" w:rsidR="00E14BD1" w:rsidRPr="00EB318D" w:rsidRDefault="00E14BD1" w:rsidP="00E14BD1">
            <w:pPr>
              <w:pStyle w:val="Balk1"/>
              <w:ind w:left="-70"/>
              <w:rPr>
                <w:rFonts w:ascii="Cambria" w:hAnsi="Cambria"/>
                <w:bCs/>
                <w:sz w:val="20"/>
              </w:rPr>
            </w:pPr>
            <w:r w:rsidRPr="00EB318D">
              <w:rPr>
                <w:rFonts w:ascii="Cambria" w:hAnsi="Cambria"/>
                <w:bCs/>
                <w:sz w:val="20"/>
              </w:rPr>
              <w:t xml:space="preserve"> : </w:t>
            </w:r>
            <w:r w:rsidR="00477AA0" w:rsidRPr="00EB318D">
              <w:rPr>
                <w:rFonts w:ascii="Cambria" w:hAnsi="Cambria"/>
                <w:bCs/>
                <w:sz w:val="20"/>
              </w:rPr>
              <w:t xml:space="preserve"> </w:t>
            </w:r>
            <w:proofErr w:type="gramStart"/>
            <w:r w:rsidR="00477AA0" w:rsidRPr="00EB318D">
              <w:rPr>
                <w:rFonts w:ascii="Cambria" w:hAnsi="Cambria"/>
                <w:bCs/>
                <w:sz w:val="20"/>
              </w:rPr>
              <w:t xml:space="preserve"> </w:t>
            </w:r>
            <w:r w:rsidR="005E72ED">
              <w:rPr>
                <w:rFonts w:ascii="Cambria" w:hAnsi="Cambria"/>
                <w:bCs/>
                <w:sz w:val="24"/>
                <w:szCs w:val="24"/>
              </w:rPr>
              <w:t>….</w:t>
            </w:r>
            <w:proofErr w:type="gramEnd"/>
            <w:r w:rsidRPr="00EB318D">
              <w:rPr>
                <w:rFonts w:ascii="Cambria" w:hAnsi="Cambria"/>
                <w:bCs/>
                <w:sz w:val="24"/>
                <w:szCs w:val="24"/>
              </w:rPr>
              <w:t>/</w:t>
            </w:r>
            <w:r w:rsidR="0060413A" w:rsidRPr="00EB318D">
              <w:rPr>
                <w:rFonts w:ascii="Cambria" w:hAnsi="Cambria"/>
                <w:bCs/>
                <w:sz w:val="24"/>
                <w:szCs w:val="24"/>
              </w:rPr>
              <w:t>…</w:t>
            </w:r>
            <w:r w:rsidR="005E72ED">
              <w:rPr>
                <w:rFonts w:ascii="Cambria" w:hAnsi="Cambria"/>
                <w:bCs/>
                <w:sz w:val="24"/>
                <w:szCs w:val="24"/>
              </w:rPr>
              <w:t>.</w:t>
            </w:r>
            <w:r w:rsidRPr="00EB318D">
              <w:rPr>
                <w:rFonts w:ascii="Cambria" w:hAnsi="Cambria"/>
                <w:bCs/>
                <w:sz w:val="24"/>
                <w:szCs w:val="24"/>
              </w:rPr>
              <w:t>/  20</w:t>
            </w:r>
            <w:r w:rsidR="00DF5F74">
              <w:rPr>
                <w:rFonts w:ascii="Cambria" w:hAnsi="Cambria"/>
                <w:bCs/>
                <w:sz w:val="24"/>
                <w:szCs w:val="24"/>
              </w:rPr>
              <w:t>….</w:t>
            </w:r>
          </w:p>
        </w:tc>
      </w:tr>
      <w:tr w:rsidR="00E14BD1" w:rsidRPr="00EB318D" w14:paraId="01D6C7ED" w14:textId="77777777">
        <w:trPr>
          <w:trHeight w:val="359"/>
        </w:trPr>
        <w:tc>
          <w:tcPr>
            <w:tcW w:w="3544" w:type="dxa"/>
            <w:vAlign w:val="bottom"/>
          </w:tcPr>
          <w:p w14:paraId="5F5178E5" w14:textId="5B824FF4" w:rsidR="00E14BD1" w:rsidRPr="00EB318D" w:rsidRDefault="00CC34C4" w:rsidP="00E14BD1">
            <w:pPr>
              <w:pStyle w:val="Balk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SINAVIN</w:t>
            </w:r>
            <w:r w:rsidR="0052691B" w:rsidRPr="00EB318D">
              <w:rPr>
                <w:rFonts w:ascii="Cambria" w:hAnsi="Cambria"/>
                <w:sz w:val="22"/>
                <w:szCs w:val="22"/>
              </w:rPr>
              <w:t xml:space="preserve"> DÜZENLENDİĞİ İL</w:t>
            </w:r>
            <w:r w:rsidR="00E14BD1" w:rsidRPr="00EB318D">
              <w:rPr>
                <w:rFonts w:ascii="Cambria" w:hAnsi="Cambria"/>
                <w:sz w:val="22"/>
                <w:szCs w:val="22"/>
              </w:rPr>
              <w:t xml:space="preserve">   </w:t>
            </w:r>
          </w:p>
        </w:tc>
        <w:tc>
          <w:tcPr>
            <w:tcW w:w="7180" w:type="dxa"/>
            <w:vAlign w:val="bottom"/>
          </w:tcPr>
          <w:p w14:paraId="5397CE6B" w14:textId="77777777" w:rsidR="00E14BD1" w:rsidRPr="00EB318D" w:rsidRDefault="00E14BD1" w:rsidP="00E14BD1">
            <w:pPr>
              <w:pStyle w:val="Balk1"/>
              <w:ind w:left="-70"/>
              <w:rPr>
                <w:rFonts w:ascii="Cambria" w:hAnsi="Cambria"/>
                <w:bCs/>
                <w:sz w:val="20"/>
              </w:rPr>
            </w:pPr>
            <w:r w:rsidRPr="00EB318D">
              <w:rPr>
                <w:rFonts w:ascii="Cambria" w:hAnsi="Cambria"/>
                <w:bCs/>
                <w:sz w:val="20"/>
              </w:rPr>
              <w:t xml:space="preserve"> : </w:t>
            </w:r>
          </w:p>
        </w:tc>
      </w:tr>
    </w:tbl>
    <w:p w14:paraId="27C0758A" w14:textId="77777777" w:rsidR="0024140E" w:rsidRPr="00FA3194" w:rsidRDefault="0024140E" w:rsidP="00C25CB4">
      <w:pPr>
        <w:pStyle w:val="Balk1"/>
        <w:jc w:val="center"/>
        <w:rPr>
          <w:sz w:val="20"/>
        </w:rPr>
      </w:pPr>
    </w:p>
    <w:tbl>
      <w:tblPr>
        <w:tblW w:w="10632" w:type="dxa"/>
        <w:tblInd w:w="-214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394"/>
        <w:gridCol w:w="2268"/>
        <w:gridCol w:w="709"/>
        <w:gridCol w:w="2551"/>
      </w:tblGrid>
      <w:tr w:rsidR="00C25CB4" w:rsidRPr="00505772" w14:paraId="2A06A7F1" w14:textId="77777777">
        <w:trPr>
          <w:cantSplit/>
          <w:trHeight w:val="34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69E995" w14:textId="77777777" w:rsidR="00C25CB4" w:rsidRPr="00EB318D" w:rsidRDefault="00C25CB4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  <w:r w:rsidRPr="00EB318D">
              <w:rPr>
                <w:rFonts w:ascii="Cambria" w:hAnsi="Cambria"/>
                <w:b/>
              </w:rPr>
              <w:t>KURSİYERİN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B753" w14:textId="77777777" w:rsidR="00C25CB4" w:rsidRPr="00EB318D" w:rsidRDefault="00C25CB4" w:rsidP="00DF5F74">
            <w:pPr>
              <w:pStyle w:val="Balk4"/>
              <w:rPr>
                <w:rFonts w:ascii="Cambria" w:hAnsi="Cambria"/>
              </w:rPr>
            </w:pPr>
            <w:r w:rsidRPr="00EB318D">
              <w:rPr>
                <w:rFonts w:ascii="Cambria" w:hAnsi="Cambria"/>
              </w:rPr>
              <w:t>ADI - SOYADI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957D" w14:textId="77777777" w:rsidR="00C25CB4" w:rsidRPr="00EB318D" w:rsidRDefault="00C25CB4" w:rsidP="00C25CB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25CB4" w:rsidRPr="00505772" w14:paraId="0DA657B9" w14:textId="77777777">
        <w:trPr>
          <w:cantSplit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6596A0" w14:textId="77777777" w:rsidR="00C25CB4" w:rsidRPr="00EB318D" w:rsidRDefault="00C25CB4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5C4E" w14:textId="77777777" w:rsidR="00C25CB4" w:rsidRPr="00EB318D" w:rsidRDefault="00C25CB4" w:rsidP="00C25CB4">
            <w:pPr>
              <w:rPr>
                <w:rFonts w:ascii="Cambria" w:hAnsi="Cambria"/>
                <w:b/>
              </w:rPr>
            </w:pPr>
            <w:r w:rsidRPr="00EB318D">
              <w:rPr>
                <w:rFonts w:ascii="Cambria" w:hAnsi="Cambria"/>
                <w:b/>
              </w:rPr>
              <w:t>FEDERASYON SİCİL NO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8E" w14:textId="77777777" w:rsidR="00C25CB4" w:rsidRPr="00EB318D" w:rsidRDefault="00C25CB4" w:rsidP="00C25CB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75451A" w:rsidRPr="00505772" w14:paraId="78C64EAE" w14:textId="77777777">
        <w:trPr>
          <w:cantSplit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800968" w14:textId="77777777" w:rsidR="0075451A" w:rsidRPr="00EB318D" w:rsidRDefault="0075451A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B345" w14:textId="77777777" w:rsidR="0075451A" w:rsidRPr="00EB318D" w:rsidRDefault="00003F0D" w:rsidP="00C25CB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İLİ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4BC3" w14:textId="77777777" w:rsidR="0075451A" w:rsidRPr="00EB318D" w:rsidRDefault="0075451A" w:rsidP="00C25CB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25CB4" w:rsidRPr="00505772" w14:paraId="35480CA5" w14:textId="77777777">
        <w:trPr>
          <w:cantSplit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C5570E" w14:textId="77777777" w:rsidR="00C25CB4" w:rsidRPr="00EB318D" w:rsidRDefault="00C25CB4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9904" w14:textId="77777777" w:rsidR="00C25CB4" w:rsidRPr="00EB318D" w:rsidRDefault="00C25CB4" w:rsidP="00C25CB4">
            <w:pPr>
              <w:rPr>
                <w:rFonts w:ascii="Cambria" w:hAnsi="Cambria"/>
                <w:b/>
              </w:rPr>
            </w:pPr>
            <w:r w:rsidRPr="00EB318D">
              <w:rPr>
                <w:rFonts w:ascii="Cambria" w:hAnsi="Cambria"/>
                <w:b/>
              </w:rPr>
              <w:t>T.C. KİMLİK NO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FBB5" w14:textId="77777777" w:rsidR="00C25CB4" w:rsidRPr="00EB318D" w:rsidRDefault="00C25CB4" w:rsidP="00C25CB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25CB4" w:rsidRPr="00505772" w14:paraId="1F38CE29" w14:textId="77777777">
        <w:trPr>
          <w:cantSplit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19F122" w14:textId="77777777" w:rsidR="00C25CB4" w:rsidRPr="00EB318D" w:rsidRDefault="00C25CB4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5B01" w14:textId="77777777" w:rsidR="00C25CB4" w:rsidRPr="00EB318D" w:rsidRDefault="00C25CB4" w:rsidP="00C25CB4">
            <w:pPr>
              <w:rPr>
                <w:rFonts w:ascii="Cambria" w:hAnsi="Cambria"/>
                <w:b/>
              </w:rPr>
            </w:pPr>
            <w:r w:rsidRPr="00EB318D">
              <w:rPr>
                <w:rFonts w:ascii="Cambria" w:hAnsi="Cambria"/>
                <w:b/>
              </w:rPr>
              <w:t>DOĞUM YERİ VE TARİHİ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AF1" w14:textId="77777777" w:rsidR="00C25CB4" w:rsidRPr="00EB318D" w:rsidRDefault="00C25CB4" w:rsidP="00C25CB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25CB4" w:rsidRPr="00505772" w14:paraId="5829B96D" w14:textId="77777777">
        <w:trPr>
          <w:cantSplit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49AD9F" w14:textId="77777777" w:rsidR="00C25CB4" w:rsidRPr="00EB318D" w:rsidRDefault="00C25CB4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857A" w14:textId="77777777" w:rsidR="00C25CB4" w:rsidRPr="00EB318D" w:rsidRDefault="00C25CB4" w:rsidP="00C25CB4">
            <w:pPr>
              <w:pStyle w:val="Balk4"/>
              <w:rPr>
                <w:rFonts w:ascii="Cambria" w:hAnsi="Cambria"/>
              </w:rPr>
            </w:pPr>
            <w:r w:rsidRPr="00EB318D">
              <w:rPr>
                <w:rFonts w:ascii="Cambria" w:hAnsi="Cambria"/>
              </w:rPr>
              <w:t>BABA ADI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58F" w14:textId="77777777" w:rsidR="00C25CB4" w:rsidRPr="00EB318D" w:rsidRDefault="00C25CB4" w:rsidP="00C25CB4">
            <w:pPr>
              <w:rPr>
                <w:rFonts w:ascii="Cambria" w:hAnsi="Cambria"/>
                <w:b/>
              </w:rPr>
            </w:pPr>
          </w:p>
        </w:tc>
      </w:tr>
      <w:tr w:rsidR="00C25CB4" w:rsidRPr="00505772" w14:paraId="09AE0AF9" w14:textId="77777777">
        <w:trPr>
          <w:cantSplit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BB7991" w14:textId="77777777" w:rsidR="00C25CB4" w:rsidRPr="00EB318D" w:rsidRDefault="00C25CB4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89E3" w14:textId="77777777" w:rsidR="00C25CB4" w:rsidRPr="00EB318D" w:rsidRDefault="00C25CB4" w:rsidP="00C25CB4">
            <w:pPr>
              <w:rPr>
                <w:rFonts w:ascii="Cambria" w:hAnsi="Cambria"/>
                <w:b/>
              </w:rPr>
            </w:pPr>
            <w:r w:rsidRPr="00EB318D">
              <w:rPr>
                <w:rFonts w:ascii="Cambria" w:hAnsi="Cambria"/>
                <w:b/>
              </w:rPr>
              <w:t>ANA ADI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BDFB" w14:textId="77777777" w:rsidR="00C25CB4" w:rsidRPr="00EB318D" w:rsidRDefault="00C25CB4" w:rsidP="00C25CB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25CB4" w:rsidRPr="00505772" w14:paraId="639276FB" w14:textId="77777777">
        <w:trPr>
          <w:cantSplit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E79C30" w14:textId="77777777" w:rsidR="00C25CB4" w:rsidRPr="00EB318D" w:rsidRDefault="00C25CB4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E44E" w14:textId="77777777" w:rsidR="00C25CB4" w:rsidRPr="00EB318D" w:rsidRDefault="00C25CB4" w:rsidP="00C25CB4">
            <w:pPr>
              <w:rPr>
                <w:rFonts w:ascii="Cambria" w:hAnsi="Cambria"/>
                <w:b/>
              </w:rPr>
            </w:pPr>
            <w:r w:rsidRPr="00EB318D">
              <w:rPr>
                <w:rFonts w:ascii="Cambria" w:hAnsi="Cambria"/>
                <w:b/>
              </w:rPr>
              <w:t xml:space="preserve">EN SON MEZUN OLDUĞU OKUL </w:t>
            </w:r>
            <w:proofErr w:type="gramStart"/>
            <w:r w:rsidRPr="00EB318D">
              <w:rPr>
                <w:rFonts w:ascii="Cambria" w:hAnsi="Cambria"/>
                <w:b/>
              </w:rPr>
              <w:t>VE  TARİHİ</w:t>
            </w:r>
            <w:proofErr w:type="gramEnd"/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2BE" w14:textId="77777777" w:rsidR="00C25CB4" w:rsidRPr="00EB318D" w:rsidRDefault="00C25CB4" w:rsidP="00C25CB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25CB4" w:rsidRPr="00505772" w14:paraId="14509261" w14:textId="77777777">
        <w:trPr>
          <w:cantSplit/>
          <w:trHeight w:val="23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EB71B9" w14:textId="77777777" w:rsidR="00C25CB4" w:rsidRPr="00EB318D" w:rsidRDefault="00C25CB4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8752" w14:textId="77777777" w:rsidR="00C25CB4" w:rsidRPr="00EB318D" w:rsidRDefault="00C25CB4" w:rsidP="00C25CB4">
            <w:pPr>
              <w:pStyle w:val="Balk4"/>
              <w:rPr>
                <w:rFonts w:ascii="Cambria" w:hAnsi="Cambria"/>
              </w:rPr>
            </w:pPr>
            <w:r w:rsidRPr="00EB318D">
              <w:rPr>
                <w:rFonts w:ascii="Cambria" w:hAnsi="Cambria"/>
              </w:rPr>
              <w:t>MESLEĞİ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28B5" w14:textId="77777777" w:rsidR="00C25CB4" w:rsidRPr="00EB318D" w:rsidRDefault="00C25CB4" w:rsidP="00C25CB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25CB4" w:rsidRPr="00505772" w14:paraId="2940C664" w14:textId="77777777">
        <w:trPr>
          <w:cantSplit/>
          <w:trHeight w:val="38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0C58FE" w14:textId="77777777" w:rsidR="00C25CB4" w:rsidRPr="00EB318D" w:rsidRDefault="00C25CB4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0C98" w14:textId="77777777" w:rsidR="00C25CB4" w:rsidRPr="00EB318D" w:rsidRDefault="00B974F7" w:rsidP="00C25CB4">
            <w:pPr>
              <w:pStyle w:val="Balk4"/>
              <w:rPr>
                <w:rFonts w:ascii="Cambria" w:hAnsi="Cambria"/>
              </w:rPr>
            </w:pPr>
            <w:r w:rsidRPr="00EB318D">
              <w:rPr>
                <w:rFonts w:ascii="Cambria" w:hAnsi="Cambria"/>
              </w:rPr>
              <w:t>KHAN</w:t>
            </w:r>
            <w:r w:rsidR="00C25CB4" w:rsidRPr="00EB318D">
              <w:rPr>
                <w:rFonts w:ascii="Cambria" w:hAnsi="Cambria"/>
              </w:rPr>
              <w:t xml:space="preserve"> DERECESİ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1B07" w14:textId="77777777" w:rsidR="00C25CB4" w:rsidRPr="00EB318D" w:rsidRDefault="00C25CB4" w:rsidP="00C25CB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25CB4" w:rsidRPr="00505772" w14:paraId="00394B2B" w14:textId="77777777">
        <w:trPr>
          <w:cantSplit/>
          <w:trHeight w:val="7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07C4EB" w14:textId="77777777" w:rsidR="00C25CB4" w:rsidRPr="00EB318D" w:rsidRDefault="00C25CB4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601" w14:textId="77777777" w:rsidR="00C25CB4" w:rsidRPr="00EB318D" w:rsidRDefault="00C25CB4" w:rsidP="00C25CB4">
            <w:pPr>
              <w:rPr>
                <w:rFonts w:ascii="Cambria" w:hAnsi="Cambria"/>
                <w:b/>
              </w:rPr>
            </w:pPr>
          </w:p>
          <w:p w14:paraId="3696748B" w14:textId="77777777" w:rsidR="00C25CB4" w:rsidRPr="00EB318D" w:rsidRDefault="00C25CB4" w:rsidP="000D025D">
            <w:pPr>
              <w:jc w:val="right"/>
              <w:rPr>
                <w:rFonts w:ascii="Cambria" w:hAnsi="Cambria"/>
                <w:b/>
              </w:rPr>
            </w:pPr>
            <w:r w:rsidRPr="00EB318D">
              <w:rPr>
                <w:rFonts w:ascii="Cambria" w:hAnsi="Cambria"/>
                <w:b/>
              </w:rPr>
              <w:t>EV ADRESİ</w:t>
            </w:r>
          </w:p>
          <w:p w14:paraId="4501CA78" w14:textId="77777777" w:rsidR="00C25CB4" w:rsidRPr="00EB318D" w:rsidRDefault="00C25CB4" w:rsidP="00C25CB4">
            <w:pPr>
              <w:rPr>
                <w:rFonts w:ascii="Cambria" w:hAnsi="Cambria"/>
                <w:b/>
              </w:rPr>
            </w:pPr>
          </w:p>
          <w:p w14:paraId="70C12C7E" w14:textId="77777777" w:rsidR="00C25CB4" w:rsidRPr="00EB318D" w:rsidRDefault="00C25CB4" w:rsidP="000D025D">
            <w:pPr>
              <w:pStyle w:val="Balk5"/>
              <w:rPr>
                <w:rFonts w:ascii="Cambria" w:hAnsi="Cambria"/>
              </w:rPr>
            </w:pPr>
            <w:r w:rsidRPr="00EB318D">
              <w:rPr>
                <w:rFonts w:ascii="Cambria" w:hAnsi="Cambria"/>
                <w:color w:val="FFFFFF"/>
              </w:rPr>
              <w:t xml:space="preserve">                                                                               </w:t>
            </w:r>
            <w:r w:rsidRPr="00EB318D">
              <w:rPr>
                <w:rFonts w:ascii="Cambria" w:hAnsi="Cambria"/>
              </w:rPr>
              <w:t>TELEFON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1E1" w14:textId="77777777" w:rsidR="00C25CB4" w:rsidRPr="00EB318D" w:rsidRDefault="00C25CB4" w:rsidP="00C25CB4">
            <w:pPr>
              <w:jc w:val="center"/>
              <w:rPr>
                <w:rFonts w:ascii="Cambria" w:hAnsi="Cambria"/>
              </w:rPr>
            </w:pPr>
          </w:p>
          <w:p w14:paraId="261EA1FE" w14:textId="77777777" w:rsidR="00C25CB4" w:rsidRPr="00EB318D" w:rsidRDefault="00C25CB4" w:rsidP="00C25CB4">
            <w:pPr>
              <w:jc w:val="center"/>
              <w:rPr>
                <w:rFonts w:ascii="Cambria" w:hAnsi="Cambria"/>
              </w:rPr>
            </w:pPr>
          </w:p>
        </w:tc>
      </w:tr>
      <w:tr w:rsidR="00C25CB4" w:rsidRPr="00505772" w14:paraId="2746D779" w14:textId="77777777">
        <w:trPr>
          <w:cantSplit/>
          <w:trHeight w:val="2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056572" w14:textId="77777777" w:rsidR="00C25CB4" w:rsidRPr="00EB318D" w:rsidRDefault="00C25CB4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26E" w14:textId="77777777" w:rsidR="00C25CB4" w:rsidRPr="00EB318D" w:rsidRDefault="00C25CB4" w:rsidP="00C25CB4">
            <w:pPr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19EC" w14:textId="77777777" w:rsidR="00C25CB4" w:rsidRPr="00EB318D" w:rsidRDefault="00C25CB4" w:rsidP="00C25CB4">
            <w:pPr>
              <w:pStyle w:val="Balk8"/>
              <w:rPr>
                <w:rFonts w:ascii="Cambria" w:hAnsi="Cambria"/>
                <w:b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42E8" w14:textId="77777777" w:rsidR="00C25CB4" w:rsidRPr="00EB318D" w:rsidRDefault="00C25CB4" w:rsidP="00C25CB4">
            <w:pPr>
              <w:pStyle w:val="Balk8"/>
              <w:rPr>
                <w:rFonts w:ascii="Cambria" w:hAnsi="Cambria"/>
                <w:sz w:val="20"/>
              </w:rPr>
            </w:pPr>
            <w:r w:rsidRPr="00EB318D">
              <w:rPr>
                <w:rFonts w:ascii="Cambria" w:hAnsi="Cambria"/>
                <w:sz w:val="20"/>
              </w:rPr>
              <w:t>GSM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A5C1" w14:textId="77777777" w:rsidR="00C25CB4" w:rsidRPr="00EB318D" w:rsidRDefault="00C25CB4" w:rsidP="00C25CB4">
            <w:pPr>
              <w:pStyle w:val="Balk8"/>
              <w:rPr>
                <w:rFonts w:ascii="Cambria" w:hAnsi="Cambria"/>
                <w:b w:val="0"/>
                <w:sz w:val="20"/>
              </w:rPr>
            </w:pPr>
          </w:p>
        </w:tc>
      </w:tr>
      <w:tr w:rsidR="00C25CB4" w:rsidRPr="00505772" w14:paraId="19D8F60C" w14:textId="77777777">
        <w:trPr>
          <w:cantSplit/>
          <w:trHeight w:val="31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C5082F" w14:textId="77777777" w:rsidR="00C25CB4" w:rsidRPr="00EB318D" w:rsidRDefault="00C25CB4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DB01" w14:textId="77777777" w:rsidR="00C25CB4" w:rsidRPr="00EB318D" w:rsidRDefault="00C25CB4" w:rsidP="00C25CB4">
            <w:pPr>
              <w:jc w:val="right"/>
              <w:rPr>
                <w:rFonts w:ascii="Cambria" w:hAnsi="Cambria"/>
                <w:b/>
              </w:rPr>
            </w:pPr>
            <w:r w:rsidRPr="00EB318D">
              <w:rPr>
                <w:rFonts w:ascii="Cambria" w:hAnsi="Cambria"/>
                <w:b/>
              </w:rPr>
              <w:t>E-MAİL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665E" w14:textId="77777777" w:rsidR="00C25CB4" w:rsidRPr="00EB318D" w:rsidRDefault="00C25CB4" w:rsidP="00C25CB4">
            <w:pPr>
              <w:jc w:val="center"/>
              <w:rPr>
                <w:rFonts w:ascii="Cambria" w:hAnsi="Cambria"/>
              </w:rPr>
            </w:pPr>
          </w:p>
        </w:tc>
      </w:tr>
      <w:tr w:rsidR="00C25CB4" w:rsidRPr="00505772" w14:paraId="5E207C4F" w14:textId="77777777">
        <w:trPr>
          <w:cantSplit/>
          <w:trHeight w:val="64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63F24B" w14:textId="77777777" w:rsidR="00C25CB4" w:rsidRPr="00EB318D" w:rsidRDefault="00C25CB4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E91C" w14:textId="77777777" w:rsidR="00C25CB4" w:rsidRPr="00EB318D" w:rsidRDefault="00C25CB4" w:rsidP="000D025D">
            <w:pPr>
              <w:jc w:val="right"/>
              <w:rPr>
                <w:rFonts w:ascii="Cambria" w:hAnsi="Cambria"/>
                <w:b/>
              </w:rPr>
            </w:pPr>
            <w:r w:rsidRPr="00EB318D">
              <w:rPr>
                <w:rFonts w:ascii="Cambria" w:hAnsi="Cambria"/>
                <w:b/>
              </w:rPr>
              <w:t>İŞ ADRESİ</w:t>
            </w:r>
          </w:p>
          <w:p w14:paraId="33C5A40D" w14:textId="77777777" w:rsidR="00C25CB4" w:rsidRPr="00EB318D" w:rsidRDefault="00C25CB4" w:rsidP="00C25CB4">
            <w:pPr>
              <w:rPr>
                <w:rFonts w:ascii="Cambria" w:hAnsi="Cambria"/>
                <w:b/>
              </w:rPr>
            </w:pPr>
          </w:p>
          <w:p w14:paraId="40334823" w14:textId="77777777" w:rsidR="00C25CB4" w:rsidRPr="00EB318D" w:rsidRDefault="00C25CB4" w:rsidP="00C25CB4">
            <w:pPr>
              <w:pStyle w:val="Balk5"/>
              <w:rPr>
                <w:rFonts w:ascii="Cambria" w:hAnsi="Cambria"/>
              </w:rPr>
            </w:pPr>
          </w:p>
          <w:p w14:paraId="0A633026" w14:textId="77777777" w:rsidR="00C25CB4" w:rsidRPr="00EB318D" w:rsidRDefault="00C25CB4" w:rsidP="00C25CB4">
            <w:pPr>
              <w:pStyle w:val="Balk5"/>
              <w:rPr>
                <w:rFonts w:ascii="Cambria" w:hAnsi="Cambria"/>
              </w:rPr>
            </w:pPr>
            <w:r w:rsidRPr="00EB318D">
              <w:rPr>
                <w:rFonts w:ascii="Cambria" w:hAnsi="Cambria"/>
              </w:rPr>
              <w:t>TELEFON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D595" w14:textId="77777777" w:rsidR="00C25CB4" w:rsidRPr="00EB318D" w:rsidRDefault="00C25CB4" w:rsidP="00C25CB4">
            <w:pPr>
              <w:pStyle w:val="GvdeMetni2"/>
              <w:jc w:val="left"/>
              <w:rPr>
                <w:rFonts w:ascii="Cambria" w:hAnsi="Cambria"/>
                <w:sz w:val="20"/>
              </w:rPr>
            </w:pPr>
          </w:p>
        </w:tc>
      </w:tr>
      <w:tr w:rsidR="00C25CB4" w:rsidRPr="00505772" w14:paraId="00D39802" w14:textId="77777777">
        <w:trPr>
          <w:cantSplit/>
          <w:trHeight w:val="46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4DD1F8" w14:textId="77777777" w:rsidR="00C25CB4" w:rsidRPr="00EB318D" w:rsidRDefault="00C25CB4" w:rsidP="00C25CB4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E6D2" w14:textId="77777777" w:rsidR="00C25CB4" w:rsidRPr="00EB318D" w:rsidRDefault="00C25CB4" w:rsidP="00C25CB4">
            <w:pPr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3F4" w14:textId="77777777" w:rsidR="00C25CB4" w:rsidRPr="00EB318D" w:rsidRDefault="00C25CB4" w:rsidP="00C25CB4">
            <w:pPr>
              <w:pStyle w:val="Balk8"/>
              <w:rPr>
                <w:rFonts w:ascii="Cambria" w:hAnsi="Cambria"/>
                <w:b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544A" w14:textId="77777777" w:rsidR="00C25CB4" w:rsidRPr="00EB318D" w:rsidRDefault="00C25CB4" w:rsidP="00C25CB4">
            <w:pPr>
              <w:pStyle w:val="Balk8"/>
              <w:rPr>
                <w:rFonts w:ascii="Cambria" w:hAnsi="Cambria"/>
                <w:sz w:val="20"/>
              </w:rPr>
            </w:pPr>
            <w:r w:rsidRPr="00EB318D">
              <w:rPr>
                <w:rFonts w:ascii="Cambria" w:hAnsi="Cambria"/>
                <w:sz w:val="20"/>
              </w:rPr>
              <w:t>FAKS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5CE6" w14:textId="77777777" w:rsidR="00C25CB4" w:rsidRPr="00EB318D" w:rsidRDefault="00C25CB4" w:rsidP="00C25CB4">
            <w:pPr>
              <w:pStyle w:val="Balk8"/>
              <w:rPr>
                <w:rFonts w:ascii="Cambria" w:hAnsi="Cambria"/>
                <w:b w:val="0"/>
                <w:sz w:val="20"/>
              </w:rPr>
            </w:pPr>
          </w:p>
        </w:tc>
      </w:tr>
    </w:tbl>
    <w:p w14:paraId="507B3DE5" w14:textId="26946537" w:rsidR="00C25CB4" w:rsidRPr="00EB318D" w:rsidRDefault="005E72ED" w:rsidP="00C25CB4">
      <w:pPr>
        <w:pStyle w:val="GvdeMetniGirintisi"/>
        <w:ind w:left="-284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         </w:t>
      </w:r>
      <w:r w:rsidR="001E4175">
        <w:rPr>
          <w:rFonts w:ascii="Cambria" w:hAnsi="Cambria"/>
          <w:sz w:val="20"/>
        </w:rPr>
        <w:t>Spor yapmam için sağlık sorunum olmadığını,</w:t>
      </w:r>
      <w:r w:rsidR="00137156">
        <w:rPr>
          <w:rFonts w:ascii="Cambria" w:hAnsi="Cambria"/>
          <w:sz w:val="20"/>
        </w:rPr>
        <w:t xml:space="preserve"> </w:t>
      </w:r>
      <w:r w:rsidR="001E4175">
        <w:rPr>
          <w:rFonts w:ascii="Cambria" w:hAnsi="Cambria"/>
          <w:sz w:val="20"/>
        </w:rPr>
        <w:t>Federasyonların Ceza talimatına göre Ceza ve Disiplin Kurullarınca hakkımda altı aydan fazla veya son üç yıl içerisinde toplam bir yıl,</w:t>
      </w:r>
      <w:r w:rsidR="00137156">
        <w:rPr>
          <w:rFonts w:ascii="Cambria" w:hAnsi="Cambria"/>
          <w:sz w:val="20"/>
        </w:rPr>
        <w:t xml:space="preserve"> </w:t>
      </w:r>
      <w:r w:rsidR="001E4175">
        <w:rPr>
          <w:rFonts w:ascii="Cambria" w:hAnsi="Cambria"/>
          <w:sz w:val="20"/>
        </w:rPr>
        <w:t xml:space="preserve">yarışmalardan men veya hak mahrumiyeti cezası almadığımı, </w:t>
      </w:r>
      <w:r w:rsidR="001E4175" w:rsidRPr="00DD22A7">
        <w:rPr>
          <w:rFonts w:ascii="Cambria" w:hAnsi="Cambria"/>
          <w:sz w:val="20"/>
        </w:rPr>
        <w:t>Talimata uygun olmayan herhangi bir durumun olması</w:t>
      </w:r>
      <w:r w:rsidR="001E4175">
        <w:rPr>
          <w:rFonts w:ascii="Cambria" w:hAnsi="Cambria"/>
          <w:sz w:val="20"/>
        </w:rPr>
        <w:t xml:space="preserve"> halinde </w:t>
      </w:r>
      <w:r w:rsidR="001E4175" w:rsidRPr="00DD22A7">
        <w:rPr>
          <w:rFonts w:ascii="Cambria" w:hAnsi="Cambria"/>
          <w:sz w:val="20"/>
        </w:rPr>
        <w:t>hiçbir hak talep etmeyeceğimi beyan ederim.</w:t>
      </w:r>
    </w:p>
    <w:p w14:paraId="23026ABD" w14:textId="77777777" w:rsidR="00C25CB4" w:rsidRPr="00505772" w:rsidRDefault="00C25CB4" w:rsidP="00C25CB4">
      <w:pPr>
        <w:pStyle w:val="Balk2"/>
        <w:rPr>
          <w:rFonts w:ascii="Times New Roman" w:hAnsi="Times New Roman" w:cs="Times New Roman"/>
        </w:rPr>
      </w:pPr>
      <w:r w:rsidRPr="00505772">
        <w:rPr>
          <w:rFonts w:ascii="Times New Roman" w:hAnsi="Times New Roman" w:cs="Times New Roman"/>
        </w:rPr>
        <w:t xml:space="preserve">                   </w:t>
      </w:r>
    </w:p>
    <w:p w14:paraId="2EC58CDC" w14:textId="77777777" w:rsidR="00C25CB4" w:rsidRPr="00505772" w:rsidRDefault="00C25CB4" w:rsidP="00C25CB4">
      <w:pPr>
        <w:pStyle w:val="Balk2"/>
        <w:ind w:left="7080"/>
        <w:rPr>
          <w:rFonts w:ascii="Times New Roman" w:hAnsi="Times New Roman" w:cs="Times New Roman"/>
        </w:rPr>
      </w:pPr>
      <w:r w:rsidRPr="00505772">
        <w:rPr>
          <w:rFonts w:ascii="Times New Roman" w:hAnsi="Times New Roman" w:cs="Times New Roman"/>
        </w:rPr>
        <w:t xml:space="preserve"> </w:t>
      </w:r>
    </w:p>
    <w:p w14:paraId="6BB9903D" w14:textId="77777777" w:rsidR="00C25CB4" w:rsidRPr="00505772" w:rsidRDefault="00C25CB4" w:rsidP="00C25CB4"/>
    <w:p w14:paraId="48DF5677" w14:textId="77777777" w:rsidR="00C25CB4" w:rsidRPr="00EB318D" w:rsidRDefault="00C25CB4" w:rsidP="00C25CB4">
      <w:pPr>
        <w:pStyle w:val="Balk2"/>
        <w:ind w:left="7080"/>
        <w:rPr>
          <w:rFonts w:ascii="Cambria" w:hAnsi="Cambria" w:cs="Times New Roman"/>
          <w:b w:val="0"/>
          <w:bCs w:val="0"/>
          <w:sz w:val="22"/>
          <w:szCs w:val="22"/>
        </w:rPr>
      </w:pPr>
      <w:r w:rsidRPr="005057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5057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EB318D">
        <w:rPr>
          <w:rFonts w:ascii="Cambria" w:hAnsi="Cambria" w:cs="Times New Roman"/>
          <w:b w:val="0"/>
          <w:bCs w:val="0"/>
          <w:sz w:val="22"/>
          <w:szCs w:val="22"/>
        </w:rPr>
        <w:t>Adı-Soyadı</w:t>
      </w:r>
    </w:p>
    <w:p w14:paraId="3B04F90F" w14:textId="77777777" w:rsidR="00C25CB4" w:rsidRPr="00EB318D" w:rsidRDefault="00C25CB4" w:rsidP="00930415">
      <w:pPr>
        <w:ind w:left="7788"/>
        <w:rPr>
          <w:rFonts w:ascii="Cambria" w:hAnsi="Cambria"/>
          <w:sz w:val="22"/>
          <w:szCs w:val="22"/>
        </w:rPr>
      </w:pPr>
      <w:r w:rsidRPr="00EB318D">
        <w:rPr>
          <w:rFonts w:ascii="Cambria" w:hAnsi="Cambria"/>
          <w:sz w:val="22"/>
          <w:szCs w:val="22"/>
        </w:rPr>
        <w:t xml:space="preserve">              </w:t>
      </w:r>
      <w:r w:rsidR="00EB318D">
        <w:rPr>
          <w:rFonts w:ascii="Cambria" w:hAnsi="Cambria"/>
          <w:sz w:val="22"/>
          <w:szCs w:val="22"/>
        </w:rPr>
        <w:t xml:space="preserve"> </w:t>
      </w:r>
      <w:r w:rsidRPr="00EB318D">
        <w:rPr>
          <w:rFonts w:ascii="Cambria" w:hAnsi="Cambria"/>
          <w:sz w:val="22"/>
          <w:szCs w:val="22"/>
        </w:rPr>
        <w:t>Tarih-İmza</w:t>
      </w: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9780"/>
      </w:tblGrid>
      <w:tr w:rsidR="00C25CB4" w:rsidRPr="00505772" w14:paraId="24040D65" w14:textId="77777777">
        <w:trPr>
          <w:trHeight w:val="292"/>
        </w:trPr>
        <w:tc>
          <w:tcPr>
            <w:tcW w:w="710" w:type="dxa"/>
            <w:shd w:val="clear" w:color="auto" w:fill="auto"/>
          </w:tcPr>
          <w:p w14:paraId="48D38885" w14:textId="77777777" w:rsidR="00C25CB4" w:rsidRPr="00505772" w:rsidRDefault="00C25CB4" w:rsidP="00C25CB4">
            <w:pPr>
              <w:ind w:left="782"/>
              <w:rPr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bottom"/>
          </w:tcPr>
          <w:p w14:paraId="76292882" w14:textId="77777777" w:rsidR="00C25CB4" w:rsidRPr="00EB318D" w:rsidRDefault="001E4175" w:rsidP="00C25CB4">
            <w:pPr>
              <w:pStyle w:val="GvdeMetni2"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Muaythai Katılım Formu</w:t>
            </w:r>
          </w:p>
        </w:tc>
      </w:tr>
      <w:tr w:rsidR="00C25CB4" w:rsidRPr="00505772" w14:paraId="5F3EE7B7" w14:textId="77777777">
        <w:trPr>
          <w:trHeight w:val="261"/>
        </w:trPr>
        <w:tc>
          <w:tcPr>
            <w:tcW w:w="710" w:type="dxa"/>
          </w:tcPr>
          <w:p w14:paraId="4A82B36F" w14:textId="77777777" w:rsidR="00C25CB4" w:rsidRPr="00505772" w:rsidRDefault="00C25CB4" w:rsidP="00C25CB4">
            <w:pPr>
              <w:ind w:left="782"/>
              <w:rPr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center"/>
          </w:tcPr>
          <w:p w14:paraId="132A77B4" w14:textId="3ABE3559" w:rsidR="00C25CB4" w:rsidRPr="00EB318D" w:rsidRDefault="00726F3D" w:rsidP="001E417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Muaythai 9.Khan </w:t>
            </w:r>
            <w:proofErr w:type="spellStart"/>
            <w:r w:rsidR="003B5429">
              <w:rPr>
                <w:rFonts w:ascii="Cambria" w:hAnsi="Cambria"/>
                <w:sz w:val="22"/>
                <w:szCs w:val="22"/>
              </w:rPr>
              <w:t>Khan</w:t>
            </w:r>
            <w:proofErr w:type="spellEnd"/>
            <w:r w:rsidR="003B5429">
              <w:rPr>
                <w:rFonts w:ascii="Cambria" w:hAnsi="Cambria"/>
                <w:sz w:val="22"/>
                <w:szCs w:val="22"/>
              </w:rPr>
              <w:t xml:space="preserve"> Sicil Sistemi Kimlik Fotokopisi </w:t>
            </w:r>
          </w:p>
        </w:tc>
      </w:tr>
      <w:tr w:rsidR="00CB69FD" w:rsidRPr="00505772" w14:paraId="5F783E33" w14:textId="77777777">
        <w:trPr>
          <w:trHeight w:val="261"/>
        </w:trPr>
        <w:tc>
          <w:tcPr>
            <w:tcW w:w="710" w:type="dxa"/>
          </w:tcPr>
          <w:p w14:paraId="0B4C4195" w14:textId="77777777" w:rsidR="00CB69FD" w:rsidRPr="00505772" w:rsidRDefault="00CB69FD" w:rsidP="00C25CB4">
            <w:pPr>
              <w:ind w:left="782"/>
              <w:rPr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center"/>
          </w:tcPr>
          <w:p w14:paraId="077CAC67" w14:textId="77777777" w:rsidR="00930415" w:rsidRPr="00EB318D" w:rsidRDefault="00EB318D" w:rsidP="00EB318D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Kursa K</w:t>
            </w:r>
            <w:r w:rsidR="00CB69FD" w:rsidRPr="00EB318D">
              <w:rPr>
                <w:rFonts w:ascii="Cambria" w:hAnsi="Cambria"/>
                <w:sz w:val="22"/>
                <w:szCs w:val="22"/>
              </w:rPr>
              <w:t>atılacak</w:t>
            </w:r>
            <w:r>
              <w:rPr>
                <w:rFonts w:ascii="Cambria" w:hAnsi="Cambria"/>
                <w:sz w:val="22"/>
                <w:szCs w:val="22"/>
              </w:rPr>
              <w:t>lardan</w:t>
            </w:r>
            <w:r w:rsidR="00930415" w:rsidRPr="00EB318D">
              <w:rPr>
                <w:rFonts w:ascii="Cambria" w:hAnsi="Cambria"/>
                <w:b/>
                <w:sz w:val="22"/>
                <w:szCs w:val="22"/>
              </w:rPr>
              <w:t>:</w:t>
            </w:r>
          </w:p>
          <w:p w14:paraId="54EE9288" w14:textId="53DD0E2C" w:rsidR="00CB69FD" w:rsidRPr="00EB318D" w:rsidRDefault="00F44172" w:rsidP="00EB318D">
            <w:pPr>
              <w:rPr>
                <w:rFonts w:ascii="Cambria" w:hAnsi="Cambria"/>
                <w:b/>
                <w:sz w:val="22"/>
                <w:szCs w:val="22"/>
              </w:rPr>
            </w:pPr>
            <w:r w:rsidRPr="00EB318D">
              <w:rPr>
                <w:rFonts w:ascii="Cambria" w:hAnsi="Cambria"/>
                <w:sz w:val="22"/>
                <w:szCs w:val="22"/>
              </w:rPr>
              <w:t>Federasyonumuz</w:t>
            </w:r>
            <w:r w:rsidR="00A5489E" w:rsidRPr="00EB318D">
              <w:rPr>
                <w:rFonts w:ascii="Cambria" w:hAnsi="Cambria"/>
                <w:sz w:val="22"/>
                <w:szCs w:val="22"/>
              </w:rPr>
              <w:t>u</w:t>
            </w:r>
            <w:r w:rsidRPr="00EB318D">
              <w:rPr>
                <w:rFonts w:ascii="Cambria" w:hAnsi="Cambria"/>
                <w:sz w:val="22"/>
                <w:szCs w:val="22"/>
              </w:rPr>
              <w:t>n</w:t>
            </w:r>
            <w:r w:rsidRPr="00EB318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9F1567" w:rsidRPr="00EB318D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B318D">
              <w:rPr>
                <w:rFonts w:ascii="Cambria" w:hAnsi="Cambria"/>
                <w:b/>
              </w:rPr>
              <w:t>Garanti Bankası</w:t>
            </w:r>
            <w:r w:rsidRPr="00EB318D">
              <w:rPr>
                <w:rFonts w:ascii="Cambria" w:hAnsi="Cambria"/>
                <w:b/>
                <w:bCs/>
              </w:rPr>
              <w:t xml:space="preserve"> Ankara / Anafartalar Caddesi Şubesi</w:t>
            </w:r>
            <w:r w:rsidRPr="00EB318D">
              <w:rPr>
                <w:rFonts w:ascii="Cambria" w:hAnsi="Cambria"/>
              </w:rPr>
              <w:t xml:space="preserve"> </w:t>
            </w:r>
            <w:r w:rsidR="00B974F7" w:rsidRPr="00EB318D">
              <w:rPr>
                <w:rFonts w:ascii="Cambria" w:hAnsi="Cambria"/>
                <w:b/>
              </w:rPr>
              <w:t xml:space="preserve">711 – 629 90 44 Hesabına </w:t>
            </w:r>
            <w:r w:rsidR="00F253C2">
              <w:rPr>
                <w:rFonts w:ascii="Cambria" w:hAnsi="Cambria"/>
                <w:sz w:val="22"/>
                <w:szCs w:val="22"/>
              </w:rPr>
              <w:t>10.Khan için</w:t>
            </w:r>
            <w:r w:rsidR="005C539A">
              <w:rPr>
                <w:rFonts w:ascii="Cambria" w:hAnsi="Cambria"/>
                <w:sz w:val="22"/>
                <w:szCs w:val="22"/>
              </w:rPr>
              <w:t xml:space="preserve"> 1.</w:t>
            </w:r>
            <w:r w:rsidR="00DC28C8">
              <w:rPr>
                <w:rFonts w:ascii="Cambria" w:hAnsi="Cambria"/>
                <w:sz w:val="22"/>
                <w:szCs w:val="22"/>
              </w:rPr>
              <w:t>5</w:t>
            </w:r>
            <w:bookmarkStart w:id="0" w:name="_GoBack"/>
            <w:bookmarkEnd w:id="0"/>
            <w:r w:rsidR="006C0C7D">
              <w:rPr>
                <w:rFonts w:ascii="Cambria" w:hAnsi="Cambria"/>
                <w:sz w:val="22"/>
                <w:szCs w:val="22"/>
              </w:rPr>
              <w:t>00</w:t>
            </w:r>
            <w:r w:rsidR="00F253C2">
              <w:rPr>
                <w:rFonts w:ascii="Cambria" w:hAnsi="Cambria"/>
                <w:sz w:val="22"/>
                <w:szCs w:val="22"/>
              </w:rPr>
              <w:t xml:space="preserve"> TL</w:t>
            </w:r>
            <w:r w:rsidR="00EB318D">
              <w:rPr>
                <w:rFonts w:ascii="Cambria" w:hAnsi="Cambria"/>
                <w:sz w:val="22"/>
                <w:szCs w:val="22"/>
              </w:rPr>
              <w:t xml:space="preserve"> Yatırıldığına Dair D</w:t>
            </w:r>
            <w:r w:rsidR="00CB69FD" w:rsidRPr="00EB318D">
              <w:rPr>
                <w:rFonts w:ascii="Cambria" w:hAnsi="Cambria"/>
                <w:sz w:val="22"/>
                <w:szCs w:val="22"/>
              </w:rPr>
              <w:t>ekont</w:t>
            </w:r>
            <w:r w:rsidR="0060413A" w:rsidRPr="00EB318D">
              <w:rPr>
                <w:rFonts w:ascii="Cambria" w:hAnsi="Cambria"/>
                <w:sz w:val="22"/>
                <w:szCs w:val="22"/>
              </w:rPr>
              <w:t xml:space="preserve"> ( </w:t>
            </w:r>
            <w:r w:rsidR="00B974F7" w:rsidRPr="00EB318D">
              <w:rPr>
                <w:rFonts w:ascii="Cambria" w:hAnsi="Cambria"/>
                <w:sz w:val="22"/>
                <w:szCs w:val="22"/>
              </w:rPr>
              <w:t xml:space="preserve">Açıklama Bölümüne </w:t>
            </w:r>
            <w:r w:rsidR="0060413A" w:rsidRPr="00EB318D">
              <w:rPr>
                <w:rFonts w:ascii="Cambria" w:hAnsi="Cambria"/>
                <w:sz w:val="22"/>
                <w:szCs w:val="22"/>
              </w:rPr>
              <w:t xml:space="preserve"> “</w:t>
            </w:r>
            <w:r w:rsidR="00B974F7" w:rsidRPr="00EB318D">
              <w:rPr>
                <w:rFonts w:ascii="Cambria" w:hAnsi="Cambria"/>
                <w:sz w:val="22"/>
                <w:szCs w:val="22"/>
              </w:rPr>
              <w:t xml:space="preserve">Muaythai </w:t>
            </w:r>
            <w:r w:rsidR="00EB318D">
              <w:rPr>
                <w:rFonts w:ascii="Cambria" w:hAnsi="Cambria"/>
                <w:sz w:val="22"/>
                <w:szCs w:val="22"/>
              </w:rPr>
              <w:t xml:space="preserve"> 10.Khan Ücreti</w:t>
            </w:r>
            <w:r w:rsidR="0060413A" w:rsidRPr="00EB318D">
              <w:rPr>
                <w:rFonts w:ascii="Cambria" w:hAnsi="Cambria"/>
                <w:sz w:val="22"/>
                <w:szCs w:val="22"/>
              </w:rPr>
              <w:t>” olarak yazdırılacaktır )</w:t>
            </w:r>
            <w:r w:rsidR="003B5429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B5429">
              <w:rPr>
                <w:b/>
                <w:color w:val="000000"/>
              </w:rPr>
              <w:t>I B A N : TR98 0006 2000 7110 0006 2990 44</w:t>
            </w:r>
          </w:p>
        </w:tc>
      </w:tr>
    </w:tbl>
    <w:p w14:paraId="22F71FB8" w14:textId="77777777" w:rsidR="00477AA0" w:rsidRDefault="00477AA0" w:rsidP="00C25CB4">
      <w:pPr>
        <w:rPr>
          <w:b/>
          <w:bCs/>
          <w:sz w:val="22"/>
          <w:szCs w:val="22"/>
        </w:rPr>
      </w:pPr>
    </w:p>
    <w:p w14:paraId="7D888C9D" w14:textId="77777777" w:rsidR="00B1379D" w:rsidRPr="00FA3194" w:rsidRDefault="00B1379D" w:rsidP="00C25CB4">
      <w:pPr>
        <w:rPr>
          <w:b/>
          <w:bCs/>
          <w:sz w:val="22"/>
          <w:szCs w:val="22"/>
        </w:rPr>
      </w:pPr>
    </w:p>
    <w:p w14:paraId="7A875AC4" w14:textId="77777777" w:rsidR="00C25CB4" w:rsidRDefault="00C25CB4" w:rsidP="00C25CB4">
      <w:pPr>
        <w:rPr>
          <w:b/>
          <w:sz w:val="22"/>
          <w:szCs w:val="22"/>
        </w:rPr>
      </w:pPr>
      <w:r w:rsidRPr="00505772">
        <w:rPr>
          <w:color w:val="FFFFFF"/>
          <w:sz w:val="22"/>
          <w:szCs w:val="22"/>
        </w:rPr>
        <w:t>Kurs Eğitim Yöneticisi</w:t>
      </w:r>
      <w:r w:rsidRPr="00505772">
        <w:rPr>
          <w:color w:val="FFFFFF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5C2D40">
        <w:rPr>
          <w:sz w:val="22"/>
          <w:szCs w:val="22"/>
        </w:rPr>
        <w:t xml:space="preserve">    </w:t>
      </w:r>
      <w:r w:rsidR="005C2D40">
        <w:rPr>
          <w:b/>
          <w:sz w:val="22"/>
          <w:szCs w:val="22"/>
        </w:rPr>
        <w:t>Komisyon Başkanı</w:t>
      </w:r>
    </w:p>
    <w:p w14:paraId="35B21B99" w14:textId="77777777" w:rsidR="00F46BD9" w:rsidRDefault="00F46BD9" w:rsidP="00C25CB4">
      <w:pPr>
        <w:rPr>
          <w:b/>
          <w:sz w:val="22"/>
          <w:szCs w:val="22"/>
        </w:rPr>
      </w:pPr>
    </w:p>
    <w:p w14:paraId="0CD982F1" w14:textId="77777777" w:rsidR="00F46BD9" w:rsidRDefault="00F46BD9" w:rsidP="00F46BD9">
      <w:pPr>
        <w:jc w:val="center"/>
        <w:rPr>
          <w:rFonts w:ascii="Cambria" w:hAnsi="Cambria"/>
          <w:b/>
          <w:sz w:val="22"/>
          <w:szCs w:val="22"/>
        </w:rPr>
      </w:pPr>
      <w:r w:rsidRPr="00F46BD9">
        <w:rPr>
          <w:rFonts w:ascii="Cambria" w:hAnsi="Cambria"/>
          <w:b/>
          <w:sz w:val="22"/>
          <w:szCs w:val="22"/>
        </w:rPr>
        <w:t>SINAV KOMİSYON ÜYELERİ</w:t>
      </w:r>
    </w:p>
    <w:p w14:paraId="0F812089" w14:textId="77777777" w:rsidR="00F46BD9" w:rsidRDefault="00F46BD9" w:rsidP="00F46BD9">
      <w:pPr>
        <w:jc w:val="center"/>
        <w:rPr>
          <w:rFonts w:ascii="Cambria" w:hAnsi="Cambria"/>
          <w:b/>
          <w:sz w:val="22"/>
          <w:szCs w:val="22"/>
        </w:rPr>
      </w:pPr>
    </w:p>
    <w:p w14:paraId="67C9D819" w14:textId="77777777" w:rsidR="00F46BD9" w:rsidRDefault="00F46BD9" w:rsidP="00F46BD9">
      <w:pPr>
        <w:jc w:val="center"/>
        <w:rPr>
          <w:rFonts w:ascii="Cambria" w:hAnsi="Cambria"/>
          <w:b/>
          <w:sz w:val="22"/>
          <w:szCs w:val="22"/>
        </w:rPr>
      </w:pPr>
    </w:p>
    <w:p w14:paraId="457416FE" w14:textId="77777777" w:rsidR="00F46BD9" w:rsidRDefault="00F46BD9" w:rsidP="00F46BD9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     ÜYE                                                                        </w:t>
      </w:r>
      <w:proofErr w:type="spellStart"/>
      <w:r>
        <w:rPr>
          <w:rFonts w:ascii="Cambria" w:hAnsi="Cambria"/>
          <w:b/>
          <w:sz w:val="22"/>
          <w:szCs w:val="22"/>
        </w:rPr>
        <w:t>ÜYE</w:t>
      </w:r>
      <w:proofErr w:type="spellEnd"/>
      <w:r>
        <w:rPr>
          <w:rFonts w:ascii="Cambria" w:hAnsi="Cambria"/>
          <w:b/>
          <w:sz w:val="22"/>
          <w:szCs w:val="22"/>
        </w:rPr>
        <w:t xml:space="preserve">                                                                </w:t>
      </w:r>
      <w:proofErr w:type="spellStart"/>
      <w:r>
        <w:rPr>
          <w:rFonts w:ascii="Cambria" w:hAnsi="Cambria"/>
          <w:b/>
          <w:sz w:val="22"/>
          <w:szCs w:val="22"/>
        </w:rPr>
        <w:t>ÜYE</w:t>
      </w:r>
      <w:proofErr w:type="spellEnd"/>
    </w:p>
    <w:p w14:paraId="11A2D4EF" w14:textId="77777777" w:rsidR="00F46BD9" w:rsidRDefault="00F46BD9" w:rsidP="00F46BD9">
      <w:pPr>
        <w:rPr>
          <w:rFonts w:ascii="Cambria" w:hAnsi="Cambria"/>
          <w:b/>
          <w:sz w:val="22"/>
          <w:szCs w:val="22"/>
        </w:rPr>
      </w:pPr>
    </w:p>
    <w:p w14:paraId="2ECF9351" w14:textId="77777777" w:rsidR="001E4175" w:rsidRDefault="001E4175" w:rsidP="00F46BD9">
      <w:pPr>
        <w:rPr>
          <w:rFonts w:ascii="Cambria" w:hAnsi="Cambria"/>
          <w:b/>
          <w:sz w:val="22"/>
          <w:szCs w:val="22"/>
        </w:rPr>
      </w:pPr>
    </w:p>
    <w:p w14:paraId="6C5350A2" w14:textId="77777777" w:rsidR="001E4175" w:rsidRDefault="001E4175" w:rsidP="00F46BD9">
      <w:pPr>
        <w:rPr>
          <w:rFonts w:ascii="Cambria" w:hAnsi="Cambria"/>
          <w:b/>
          <w:sz w:val="22"/>
          <w:szCs w:val="22"/>
        </w:rPr>
      </w:pPr>
    </w:p>
    <w:p w14:paraId="53493842" w14:textId="77777777" w:rsidR="001E4175" w:rsidRDefault="001E4175" w:rsidP="00F46BD9">
      <w:pPr>
        <w:rPr>
          <w:rFonts w:ascii="Cambria" w:hAnsi="Cambria"/>
          <w:b/>
          <w:sz w:val="22"/>
          <w:szCs w:val="22"/>
        </w:rPr>
      </w:pPr>
    </w:p>
    <w:p w14:paraId="3B001AE9" w14:textId="77777777" w:rsidR="001E4175" w:rsidRDefault="001E4175" w:rsidP="00F46BD9">
      <w:pPr>
        <w:rPr>
          <w:rFonts w:ascii="Cambria" w:hAnsi="Cambria"/>
          <w:b/>
          <w:sz w:val="22"/>
          <w:szCs w:val="22"/>
        </w:rPr>
      </w:pPr>
    </w:p>
    <w:p w14:paraId="0E153BCF" w14:textId="77777777" w:rsidR="001E4175" w:rsidRDefault="001E4175" w:rsidP="00F46BD9">
      <w:pPr>
        <w:rPr>
          <w:rFonts w:ascii="Cambria" w:hAnsi="Cambria"/>
          <w:b/>
          <w:sz w:val="22"/>
          <w:szCs w:val="22"/>
        </w:rPr>
      </w:pPr>
    </w:p>
    <w:p w14:paraId="5FA41B89" w14:textId="77777777" w:rsidR="001E4175" w:rsidRDefault="001E4175" w:rsidP="00F46BD9">
      <w:pPr>
        <w:rPr>
          <w:rFonts w:ascii="Cambria" w:hAnsi="Cambria"/>
          <w:b/>
          <w:sz w:val="22"/>
          <w:szCs w:val="22"/>
        </w:rPr>
      </w:pPr>
    </w:p>
    <w:p w14:paraId="35C13E79" w14:textId="77777777" w:rsidR="00F46BD9" w:rsidRPr="00F46BD9" w:rsidRDefault="00F46BD9" w:rsidP="00F46BD9">
      <w:pPr>
        <w:rPr>
          <w:rFonts w:ascii="Cambria" w:hAnsi="Cambria"/>
          <w:b/>
          <w:sz w:val="22"/>
          <w:szCs w:val="22"/>
        </w:rPr>
      </w:pPr>
    </w:p>
    <w:p w14:paraId="51866A6B" w14:textId="77777777" w:rsidR="00C25CB4" w:rsidRDefault="00C25CB4" w:rsidP="00C25CB4">
      <w:pPr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CAD6922" w14:textId="77777777" w:rsidR="003A090B" w:rsidRDefault="003A090B" w:rsidP="003A090B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Resmi Web Sitesi: </w:t>
      </w:r>
      <w:hyperlink r:id="rId5" w:history="1">
        <w:r>
          <w:rPr>
            <w:rStyle w:val="Kpr"/>
            <w:bCs/>
            <w:sz w:val="16"/>
            <w:szCs w:val="16"/>
          </w:rPr>
          <w:t>www.muaythai.gov.tr</w:t>
        </w:r>
      </w:hyperlink>
      <w:r>
        <w:rPr>
          <w:bCs/>
          <w:sz w:val="16"/>
          <w:szCs w:val="16"/>
        </w:rPr>
        <w:t xml:space="preserve"> / E</w:t>
      </w:r>
      <w:r>
        <w:rPr>
          <w:sz w:val="16"/>
          <w:szCs w:val="16"/>
        </w:rPr>
        <w:t xml:space="preserve">-mail: </w:t>
      </w:r>
      <w:proofErr w:type="gramStart"/>
      <w:r>
        <w:rPr>
          <w:sz w:val="16"/>
          <w:szCs w:val="16"/>
        </w:rPr>
        <w:t>turkiyemuaythaifed@</w:t>
      </w:r>
      <w:r w:rsidR="00250094">
        <w:rPr>
          <w:sz w:val="16"/>
          <w:szCs w:val="16"/>
        </w:rPr>
        <w:t>muaythai.gov.tr</w:t>
      </w:r>
      <w:r>
        <w:rPr>
          <w:b/>
          <w:sz w:val="16"/>
          <w:szCs w:val="16"/>
        </w:rPr>
        <w:t xml:space="preserve">  -</w:t>
      </w:r>
      <w:proofErr w:type="gramEnd"/>
      <w:r>
        <w:rPr>
          <w:b/>
          <w:sz w:val="16"/>
          <w:szCs w:val="16"/>
        </w:rPr>
        <w:t xml:space="preserve"> </w:t>
      </w:r>
      <w:hyperlink r:id="rId6" w:history="1">
        <w:r w:rsidR="00250094" w:rsidRPr="00F9798A">
          <w:rPr>
            <w:rStyle w:val="Kpr"/>
            <w:bCs/>
            <w:sz w:val="16"/>
            <w:szCs w:val="16"/>
          </w:rPr>
          <w:t>www.sicilmuaythai.com</w:t>
        </w:r>
      </w:hyperlink>
      <w:r>
        <w:rPr>
          <w:bCs/>
          <w:sz w:val="16"/>
          <w:szCs w:val="16"/>
        </w:rPr>
        <w:t xml:space="preserve"> / E-mail : sube</w:t>
      </w:r>
      <w:r w:rsidR="00250094">
        <w:rPr>
          <w:bCs/>
          <w:sz w:val="16"/>
          <w:szCs w:val="16"/>
        </w:rPr>
        <w:t>@muaythai.gov.tr</w:t>
      </w:r>
    </w:p>
    <w:p w14:paraId="13A70429" w14:textId="77777777" w:rsidR="003A090B" w:rsidRDefault="003A090B" w:rsidP="003A090B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ADRES: Anıttepe Mahallesi Gençlik </w:t>
      </w:r>
      <w:proofErr w:type="gramStart"/>
      <w:r>
        <w:rPr>
          <w:sz w:val="16"/>
          <w:szCs w:val="16"/>
        </w:rPr>
        <w:t>Cd.No</w:t>
      </w:r>
      <w:proofErr w:type="gramEnd"/>
      <w:r>
        <w:rPr>
          <w:sz w:val="16"/>
          <w:szCs w:val="16"/>
        </w:rPr>
        <w:t>:5/5 Çankaya/ANKARA  TEL:</w:t>
      </w:r>
      <w:r>
        <w:rPr>
          <w:b/>
          <w:sz w:val="16"/>
          <w:szCs w:val="16"/>
        </w:rPr>
        <w:t xml:space="preserve"> </w:t>
      </w:r>
      <w:r>
        <w:rPr>
          <w:bCs/>
          <w:sz w:val="16"/>
          <w:szCs w:val="16"/>
        </w:rPr>
        <w:t>0</w:t>
      </w:r>
      <w:r>
        <w:rPr>
          <w:sz w:val="16"/>
          <w:szCs w:val="16"/>
        </w:rPr>
        <w:t>(312)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311 26 83- FAKS:</w:t>
      </w:r>
      <w:r>
        <w:rPr>
          <w:b/>
          <w:sz w:val="16"/>
          <w:szCs w:val="16"/>
        </w:rPr>
        <w:t xml:space="preserve"> </w:t>
      </w:r>
      <w:r>
        <w:rPr>
          <w:bCs/>
          <w:sz w:val="16"/>
          <w:szCs w:val="16"/>
        </w:rPr>
        <w:t>0</w:t>
      </w:r>
      <w:r>
        <w:rPr>
          <w:sz w:val="16"/>
          <w:szCs w:val="16"/>
        </w:rPr>
        <w:t>(312)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311 2684  </w:t>
      </w:r>
    </w:p>
    <w:p w14:paraId="09576553" w14:textId="77777777" w:rsidR="00C25CB4" w:rsidRPr="0019245B" w:rsidRDefault="00C25CB4" w:rsidP="003A090B">
      <w:pPr>
        <w:jc w:val="center"/>
        <w:rPr>
          <w:b/>
          <w:sz w:val="16"/>
          <w:szCs w:val="16"/>
        </w:rPr>
      </w:pPr>
    </w:p>
    <w:sectPr w:rsidR="00C25CB4" w:rsidRPr="0019245B" w:rsidSect="00703411">
      <w:pgSz w:w="11906" w:h="16838"/>
      <w:pgMar w:top="180" w:right="707" w:bottom="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15"/>
    <w:rsid w:val="00002528"/>
    <w:rsid w:val="00003F0D"/>
    <w:rsid w:val="00026B87"/>
    <w:rsid w:val="00071346"/>
    <w:rsid w:val="00071C15"/>
    <w:rsid w:val="000D025D"/>
    <w:rsid w:val="00137156"/>
    <w:rsid w:val="0016642C"/>
    <w:rsid w:val="001D1749"/>
    <w:rsid w:val="001E4175"/>
    <w:rsid w:val="0024140E"/>
    <w:rsid w:val="00250094"/>
    <w:rsid w:val="002845A4"/>
    <w:rsid w:val="00374A17"/>
    <w:rsid w:val="00376557"/>
    <w:rsid w:val="003A090B"/>
    <w:rsid w:val="003B5429"/>
    <w:rsid w:val="004208C8"/>
    <w:rsid w:val="00477AA0"/>
    <w:rsid w:val="00480BDE"/>
    <w:rsid w:val="0052691B"/>
    <w:rsid w:val="005C2D40"/>
    <w:rsid w:val="005C539A"/>
    <w:rsid w:val="005E72ED"/>
    <w:rsid w:val="0060413A"/>
    <w:rsid w:val="00653738"/>
    <w:rsid w:val="006635AA"/>
    <w:rsid w:val="006B5C64"/>
    <w:rsid w:val="006C0C7D"/>
    <w:rsid w:val="00703411"/>
    <w:rsid w:val="00726F3D"/>
    <w:rsid w:val="0075451A"/>
    <w:rsid w:val="007D63D9"/>
    <w:rsid w:val="0086541B"/>
    <w:rsid w:val="00930415"/>
    <w:rsid w:val="009F1567"/>
    <w:rsid w:val="00A5284C"/>
    <w:rsid w:val="00A5489E"/>
    <w:rsid w:val="00A60CE3"/>
    <w:rsid w:val="00B1379D"/>
    <w:rsid w:val="00B974F7"/>
    <w:rsid w:val="00BE03F8"/>
    <w:rsid w:val="00C25CB4"/>
    <w:rsid w:val="00CB69FD"/>
    <w:rsid w:val="00CB71FB"/>
    <w:rsid w:val="00CC34C4"/>
    <w:rsid w:val="00CE18E3"/>
    <w:rsid w:val="00DC28C8"/>
    <w:rsid w:val="00DF5F74"/>
    <w:rsid w:val="00E14BD1"/>
    <w:rsid w:val="00E9777F"/>
    <w:rsid w:val="00EB318D"/>
    <w:rsid w:val="00ED4EBF"/>
    <w:rsid w:val="00F2251B"/>
    <w:rsid w:val="00F253C2"/>
    <w:rsid w:val="00F44172"/>
    <w:rsid w:val="00F46BD9"/>
    <w:rsid w:val="00FA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1C6E0"/>
  <w15:chartTrackingRefBased/>
  <w15:docId w15:val="{7B002BCA-E7A5-B043-AAC8-F552F3B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CB4"/>
  </w:style>
  <w:style w:type="paragraph" w:styleId="Balk1">
    <w:name w:val="heading 1"/>
    <w:basedOn w:val="Normal"/>
    <w:next w:val="Normal"/>
    <w:qFormat/>
    <w:rsid w:val="00C25CB4"/>
    <w:pPr>
      <w:keepNext/>
      <w:outlineLvl w:val="0"/>
    </w:pPr>
    <w:rPr>
      <w:b/>
      <w:sz w:val="36"/>
    </w:rPr>
  </w:style>
  <w:style w:type="paragraph" w:styleId="Balk2">
    <w:name w:val="heading 2"/>
    <w:basedOn w:val="Normal"/>
    <w:next w:val="Normal"/>
    <w:qFormat/>
    <w:rsid w:val="00C25CB4"/>
    <w:pPr>
      <w:keepNext/>
      <w:ind w:left="4956" w:firstLine="708"/>
      <w:outlineLvl w:val="1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qFormat/>
    <w:rsid w:val="00C25CB4"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rsid w:val="00C25CB4"/>
    <w:pPr>
      <w:keepNext/>
      <w:jc w:val="right"/>
      <w:outlineLvl w:val="4"/>
    </w:pPr>
    <w:rPr>
      <w:rFonts w:ascii="Arial Narrow" w:hAnsi="Arial Narrow"/>
      <w:b/>
    </w:rPr>
  </w:style>
  <w:style w:type="paragraph" w:styleId="Balk8">
    <w:name w:val="heading 8"/>
    <w:basedOn w:val="Normal"/>
    <w:next w:val="Normal"/>
    <w:qFormat/>
    <w:rsid w:val="00C25CB4"/>
    <w:pPr>
      <w:keepNext/>
      <w:outlineLvl w:val="7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C25CB4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C25CB4"/>
    <w:pPr>
      <w:ind w:left="-709"/>
      <w:jc w:val="both"/>
    </w:pPr>
    <w:rPr>
      <w:b/>
      <w:bCs/>
      <w:sz w:val="22"/>
    </w:rPr>
  </w:style>
  <w:style w:type="paragraph" w:styleId="BalonMetni">
    <w:name w:val="Balloon Text"/>
    <w:basedOn w:val="Normal"/>
    <w:semiHidden/>
    <w:rsid w:val="0052691B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5C2D40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50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cilmuaythai.com" TargetMode="External"/><Relationship Id="rId5" Type="http://schemas.openxmlformats.org/officeDocument/2006/relationships/hyperlink" Target="http://www.muaythai.gov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5</vt:i4>
      </vt:variant>
    </vt:vector>
  </HeadingPairs>
  <TitlesOfParts>
    <vt:vector size="6" baseType="lpstr">
      <vt:lpstr>KURSUN ADI</vt:lpstr>
      <vt:lpstr>10.KHAN SINAVI KATILIM FORMU</vt:lpstr>
      <vt:lpstr/>
      <vt:lpstr>    </vt:lpstr>
      <vt:lpstr>    </vt:lpstr>
      <vt:lpstr>    Adı-Soyadı</vt:lpstr>
    </vt:vector>
  </TitlesOfParts>
  <Company>mucadele</Company>
  <LinksUpToDate>false</LinksUpToDate>
  <CharactersWithSpaces>1926</CharactersWithSpaces>
  <SharedDoc>false</SharedDoc>
  <HLinks>
    <vt:vector size="12" baseType="variant">
      <vt:variant>
        <vt:i4>3735678</vt:i4>
      </vt:variant>
      <vt:variant>
        <vt:i4>3</vt:i4>
      </vt:variant>
      <vt:variant>
        <vt:i4>0</vt:i4>
      </vt:variant>
      <vt:variant>
        <vt:i4>5</vt:i4>
      </vt:variant>
      <vt:variant>
        <vt:lpwstr>http://www.e-muaythai.com/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http://www.muaythai.gov.tr/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KURSUN ADI</dc:title>
  <dc:subject/>
  <dc:creator>kerim.kocabiyik</dc:creator>
  <cp:keywords/>
  <cp:lastModifiedBy>TÜRKİYE MUAYTHAİ FEDERASYONU</cp:lastModifiedBy>
  <cp:revision>9</cp:revision>
  <cp:lastPrinted>2010-08-06T09:24:00Z</cp:lastPrinted>
  <dcterms:created xsi:type="dcterms:W3CDTF">2023-04-13T19:37:00Z</dcterms:created>
  <dcterms:modified xsi:type="dcterms:W3CDTF">2026-02-11T11:35:00Z</dcterms:modified>
</cp:coreProperties>
</file>